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Сведения</w:t>
      </w:r>
    </w:p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о доходах, расходах, об имуществе и обязательствах</w:t>
      </w:r>
      <w:r w:rsidR="00C31441">
        <w:rPr>
          <w:sz w:val="20"/>
          <w:szCs w:val="20"/>
        </w:rPr>
        <w:t xml:space="preserve"> </w:t>
      </w:r>
      <w:r w:rsidRPr="00CD1C35">
        <w:rPr>
          <w:sz w:val="20"/>
          <w:szCs w:val="20"/>
        </w:rPr>
        <w:t xml:space="preserve">имущественного характера, представленные лицами, замещающими муниципальные должности в органах местного самоуправления </w:t>
      </w:r>
      <w:r w:rsidRPr="004E4E0A">
        <w:rPr>
          <w:sz w:val="20"/>
          <w:szCs w:val="20"/>
        </w:rPr>
        <w:t>Сосновского</w:t>
      </w:r>
      <w:r w:rsidRPr="00CD1C35">
        <w:rPr>
          <w:sz w:val="20"/>
          <w:szCs w:val="20"/>
        </w:rPr>
        <w:t xml:space="preserve"> муниципального образования за отчетный период </w:t>
      </w:r>
      <w:r>
        <w:rPr>
          <w:sz w:val="20"/>
          <w:szCs w:val="20"/>
        </w:rPr>
        <w:t>с 01 января 201</w:t>
      </w:r>
      <w:r w:rsidR="00C31441">
        <w:rPr>
          <w:sz w:val="20"/>
          <w:szCs w:val="20"/>
        </w:rPr>
        <w:t>9</w:t>
      </w:r>
      <w:r>
        <w:rPr>
          <w:sz w:val="20"/>
          <w:szCs w:val="20"/>
        </w:rPr>
        <w:t xml:space="preserve"> г. по 31 декабря 201</w:t>
      </w:r>
      <w:r w:rsidR="00C31441">
        <w:rPr>
          <w:sz w:val="20"/>
          <w:szCs w:val="20"/>
        </w:rPr>
        <w:t>9</w:t>
      </w:r>
      <w:r w:rsidRPr="00CD1C35">
        <w:rPr>
          <w:sz w:val="20"/>
          <w:szCs w:val="20"/>
        </w:rPr>
        <w:t xml:space="preserve"> г.</w:t>
      </w:r>
    </w:p>
    <w:p w:rsidR="009C66BD" w:rsidRPr="00A80DED" w:rsidRDefault="009C66BD" w:rsidP="009C66BD">
      <w:pPr>
        <w:jc w:val="both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04"/>
        <w:gridCol w:w="1276"/>
        <w:gridCol w:w="1247"/>
        <w:gridCol w:w="850"/>
        <w:gridCol w:w="875"/>
        <w:gridCol w:w="1726"/>
        <w:gridCol w:w="632"/>
        <w:gridCol w:w="1162"/>
      </w:tblGrid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N п/п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Фамилия, имя, отчество*(1) 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Деклари</w:t>
            </w:r>
            <w:r>
              <w:rPr>
                <w:sz w:val="20"/>
                <w:szCs w:val="20"/>
              </w:rPr>
              <w:t>рованный годовой доход за 201</w:t>
            </w:r>
            <w:r w:rsidR="00C31441">
              <w:rPr>
                <w:sz w:val="20"/>
                <w:szCs w:val="20"/>
              </w:rPr>
              <w:t>9</w:t>
            </w:r>
            <w:r w:rsidRPr="008A493B">
              <w:rPr>
                <w:sz w:val="20"/>
                <w:szCs w:val="20"/>
              </w:rPr>
              <w:t>г.</w:t>
            </w:r>
          </w:p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(тыс. рублей)</w:t>
            </w:r>
          </w:p>
        </w:tc>
        <w:tc>
          <w:tcPr>
            <w:tcW w:w="2972" w:type="dxa"/>
            <w:gridSpan w:val="3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</w:t>
            </w:r>
            <w:proofErr w:type="gramStart"/>
            <w:r w:rsidRPr="008A493B">
              <w:rPr>
                <w:sz w:val="20"/>
                <w:szCs w:val="20"/>
              </w:rPr>
              <w:t>должность</w:t>
            </w:r>
            <w:proofErr w:type="gramEnd"/>
            <w:r w:rsidRPr="008A493B">
              <w:rPr>
                <w:sz w:val="20"/>
                <w:szCs w:val="20"/>
              </w:rPr>
              <w:t xml:space="preserve"> а и его супруги (супруга) за три последних года, предшествующих отчетному периоду</w:t>
            </w:r>
          </w:p>
        </w:tc>
        <w:tc>
          <w:tcPr>
            <w:tcW w:w="1794" w:type="dxa"/>
            <w:gridSpan w:val="2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Площадь (</w:t>
            </w:r>
            <w:proofErr w:type="spellStart"/>
            <w:r w:rsidRPr="008A493B">
              <w:rPr>
                <w:sz w:val="20"/>
                <w:szCs w:val="20"/>
              </w:rPr>
              <w:t>кв.м</w:t>
            </w:r>
            <w:proofErr w:type="spellEnd"/>
            <w:r w:rsidRPr="008A493B">
              <w:rPr>
                <w:sz w:val="20"/>
                <w:szCs w:val="20"/>
              </w:rPr>
              <w:t>)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марка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6F2B3C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247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1300,0</w:t>
            </w:r>
          </w:p>
        </w:tc>
        <w:tc>
          <w:tcPr>
            <w:tcW w:w="875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7A3258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Мицубиси </w:t>
            </w:r>
            <w:r>
              <w:rPr>
                <w:sz w:val="20"/>
                <w:szCs w:val="20"/>
                <w:lang w:val="en-US"/>
              </w:rPr>
              <w:t>ASX 1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 2013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61,15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546112" w:rsidRDefault="006F2B3C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1247,6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546112" w:rsidRP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PREMIO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Склянов</w:t>
            </w:r>
            <w:proofErr w:type="spellEnd"/>
            <w:r>
              <w:rPr>
                <w:sz w:val="20"/>
                <w:szCs w:val="20"/>
              </w:rPr>
              <w:t xml:space="preserve"> Александр Гаврилович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6F2B3C" w:rsidP="009C66BD">
            <w:pPr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21053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67,67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КИА </w:t>
            </w:r>
            <w:r>
              <w:rPr>
                <w:sz w:val="20"/>
                <w:szCs w:val="20"/>
                <w:lang w:val="en-US"/>
              </w:rPr>
              <w:t>SORENTO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гараж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Супруг(а)</w:t>
            </w:r>
          </w:p>
        </w:tc>
        <w:tc>
          <w:tcPr>
            <w:tcW w:w="1276" w:type="dxa"/>
            <w:shd w:val="clear" w:color="auto" w:fill="auto"/>
          </w:tcPr>
          <w:p w:rsidR="009C66BD" w:rsidRPr="008D2831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 w:rsidR="008D2831">
              <w:rPr>
                <w:sz w:val="20"/>
                <w:szCs w:val="20"/>
              </w:rPr>
              <w:t>.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Татаринов Георгий Юрьевич</w:t>
            </w:r>
          </w:p>
        </w:tc>
        <w:tc>
          <w:tcPr>
            <w:tcW w:w="1276" w:type="dxa"/>
            <w:shd w:val="clear" w:color="auto" w:fill="auto"/>
          </w:tcPr>
          <w:p w:rsidR="008D2831" w:rsidRDefault="006F2B3C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1827,9</w:t>
            </w:r>
          </w:p>
          <w:p w:rsidR="006F2B3C" w:rsidRPr="008A493B" w:rsidRDefault="006F2B3C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 w:rsidRPr="008D2831"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D2831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64,5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84,1 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Ягодина Елена Николаевна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Бархатова</w:t>
            </w:r>
            <w:proofErr w:type="spellEnd"/>
            <w:r>
              <w:rPr>
                <w:sz w:val="20"/>
                <w:szCs w:val="20"/>
              </w:rPr>
              <w:t xml:space="preserve"> Валентина Викторовна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546112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Toyota </w:t>
            </w:r>
            <w:proofErr w:type="spellStart"/>
            <w:r>
              <w:rPr>
                <w:sz w:val="20"/>
                <w:szCs w:val="20"/>
                <w:lang w:val="en-US"/>
              </w:rPr>
              <w:t>Camri</w:t>
            </w:r>
            <w:proofErr w:type="spellEnd"/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Лохова</w:t>
            </w:r>
            <w:proofErr w:type="spellEnd"/>
            <w:r>
              <w:rPr>
                <w:sz w:val="20"/>
                <w:szCs w:val="20"/>
              </w:rPr>
              <w:t xml:space="preserve"> Мария Степановна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6F2B3C" w:rsidP="0054611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1788,0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D2831" w:rsidRDefault="00546112" w:rsidP="0054611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Доронина Светлана Сергеевна</w:t>
            </w:r>
          </w:p>
        </w:tc>
        <w:tc>
          <w:tcPr>
            <w:tcW w:w="1276" w:type="dxa"/>
            <w:shd w:val="clear" w:color="auto" w:fill="auto"/>
          </w:tcPr>
          <w:p w:rsidR="00546112" w:rsidRDefault="006F2B3C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1225,3</w:t>
            </w:r>
          </w:p>
          <w:p w:rsidR="006F2B3C" w:rsidRPr="008A493B" w:rsidRDefault="006F2B3C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HONDA STEPWGN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9662EB" w:rsidRDefault="006F2B3C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158,9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Рыжков Андрей Иванович</w:t>
            </w:r>
          </w:p>
        </w:tc>
        <w:tc>
          <w:tcPr>
            <w:tcW w:w="1276" w:type="dxa"/>
            <w:shd w:val="clear" w:color="auto" w:fill="auto"/>
          </w:tcPr>
          <w:p w:rsidR="009662E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Тойлта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  <w:r>
              <w:rPr>
                <w:sz w:val="20"/>
                <w:szCs w:val="20"/>
              </w:rPr>
              <w:t xml:space="preserve"> 2003г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автоприцеп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 ММЗ 8113, 1992г.в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94,11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7A3258" w:rsidRPr="008A493B" w:rsidTr="008D2831">
        <w:tc>
          <w:tcPr>
            <w:tcW w:w="53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875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Пермяков Леонид Петрович</w:t>
            </w:r>
          </w:p>
        </w:tc>
        <w:tc>
          <w:tcPr>
            <w:tcW w:w="1276" w:type="dxa"/>
            <w:shd w:val="clear" w:color="auto" w:fill="auto"/>
          </w:tcPr>
          <w:p w:rsidR="0028642B" w:rsidRDefault="006F2B3C" w:rsidP="009662EB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Alphard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Corolla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Пермякова</w:t>
            </w:r>
            <w:proofErr w:type="spellEnd"/>
            <w:r>
              <w:rPr>
                <w:sz w:val="20"/>
                <w:szCs w:val="20"/>
              </w:rPr>
              <w:t xml:space="preserve"> Галина Михайловна</w:t>
            </w:r>
          </w:p>
        </w:tc>
        <w:tc>
          <w:tcPr>
            <w:tcW w:w="1276" w:type="dxa"/>
            <w:shd w:val="clear" w:color="auto" w:fill="auto"/>
          </w:tcPr>
          <w:p w:rsidR="00A04C32" w:rsidRDefault="006F2B3C" w:rsidP="00A04C3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45,43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Бойко Анатолий Иванович</w:t>
            </w:r>
          </w:p>
        </w:tc>
        <w:tc>
          <w:tcPr>
            <w:tcW w:w="1276" w:type="dxa"/>
            <w:shd w:val="clear" w:color="auto" w:fill="auto"/>
          </w:tcPr>
          <w:p w:rsidR="00A04C32" w:rsidRDefault="006F2B3C" w:rsidP="009662EB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  <w:bookmarkStart w:id="0" w:name="_GoBack"/>
            <w:bookmarkEnd w:id="0"/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Хонда ЦРВ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  <w:r w:rsidR="00EC0F22">
              <w:rPr>
                <w:sz w:val="20"/>
                <w:szCs w:val="20"/>
              </w:rPr>
              <w:t xml:space="preserve">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Грузовой 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Ниссан атлас</w:t>
            </w: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</w:tbl>
    <w:p w:rsidR="009C66BD" w:rsidRPr="00A80DED" w:rsidRDefault="009C66BD" w:rsidP="009C66BD">
      <w:pPr>
        <w:jc w:val="both"/>
        <w:rPr>
          <w:sz w:val="20"/>
          <w:szCs w:val="20"/>
        </w:rPr>
      </w:pPr>
    </w:p>
    <w:p w:rsidR="00DC268A" w:rsidRDefault="00DC268A"/>
    <w:sectPr w:rsidR="00DC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1E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0A1E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4F0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010D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28C3"/>
    <w:rsid w:val="00183668"/>
    <w:rsid w:val="001842BB"/>
    <w:rsid w:val="00187A1D"/>
    <w:rsid w:val="00187F68"/>
    <w:rsid w:val="001905D7"/>
    <w:rsid w:val="001909CD"/>
    <w:rsid w:val="00190B44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2F4C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5A72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8642B"/>
    <w:rsid w:val="00290622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D3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516F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65E7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27D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0BC1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112"/>
    <w:rsid w:val="005465D2"/>
    <w:rsid w:val="0055053F"/>
    <w:rsid w:val="00554896"/>
    <w:rsid w:val="005574F4"/>
    <w:rsid w:val="00562A3B"/>
    <w:rsid w:val="005642A9"/>
    <w:rsid w:val="00564316"/>
    <w:rsid w:val="0056496F"/>
    <w:rsid w:val="00564BB7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456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5F771B"/>
    <w:rsid w:val="00600B15"/>
    <w:rsid w:val="00601287"/>
    <w:rsid w:val="006013CC"/>
    <w:rsid w:val="00601997"/>
    <w:rsid w:val="0060214F"/>
    <w:rsid w:val="00604A67"/>
    <w:rsid w:val="00604DA8"/>
    <w:rsid w:val="00605335"/>
    <w:rsid w:val="006073A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92A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28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2B3C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258"/>
    <w:rsid w:val="007A38EF"/>
    <w:rsid w:val="007A49A7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2831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2993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62EB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66BD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C3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01D3"/>
    <w:rsid w:val="00A44EC7"/>
    <w:rsid w:val="00A46A86"/>
    <w:rsid w:val="00A50F5F"/>
    <w:rsid w:val="00A53033"/>
    <w:rsid w:val="00A547E4"/>
    <w:rsid w:val="00A54B51"/>
    <w:rsid w:val="00A55097"/>
    <w:rsid w:val="00A5662B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06D4"/>
    <w:rsid w:val="00B3115C"/>
    <w:rsid w:val="00B311D3"/>
    <w:rsid w:val="00B32C5C"/>
    <w:rsid w:val="00B33743"/>
    <w:rsid w:val="00B33FFF"/>
    <w:rsid w:val="00B3569C"/>
    <w:rsid w:val="00B36B76"/>
    <w:rsid w:val="00B4254C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95523"/>
    <w:rsid w:val="00BA4449"/>
    <w:rsid w:val="00BA75F8"/>
    <w:rsid w:val="00BB024B"/>
    <w:rsid w:val="00BB11FB"/>
    <w:rsid w:val="00BB1513"/>
    <w:rsid w:val="00BB42B4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441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12D"/>
    <w:rsid w:val="00C5720B"/>
    <w:rsid w:val="00C6073D"/>
    <w:rsid w:val="00C608C2"/>
    <w:rsid w:val="00C635A3"/>
    <w:rsid w:val="00C63914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C5B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698"/>
    <w:rsid w:val="00D75693"/>
    <w:rsid w:val="00D75D30"/>
    <w:rsid w:val="00D80408"/>
    <w:rsid w:val="00D81489"/>
    <w:rsid w:val="00D82873"/>
    <w:rsid w:val="00D829FC"/>
    <w:rsid w:val="00D82A0D"/>
    <w:rsid w:val="00D8388B"/>
    <w:rsid w:val="00D849A7"/>
    <w:rsid w:val="00D90847"/>
    <w:rsid w:val="00D9341D"/>
    <w:rsid w:val="00D9514E"/>
    <w:rsid w:val="00D9578A"/>
    <w:rsid w:val="00D97A25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4386A"/>
    <w:rsid w:val="00E443A6"/>
    <w:rsid w:val="00E4723E"/>
    <w:rsid w:val="00E50415"/>
    <w:rsid w:val="00E50982"/>
    <w:rsid w:val="00E50CA9"/>
    <w:rsid w:val="00E510F8"/>
    <w:rsid w:val="00E51233"/>
    <w:rsid w:val="00E52D28"/>
    <w:rsid w:val="00E52FE0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774FA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38A7"/>
    <w:rsid w:val="00E943DB"/>
    <w:rsid w:val="00E95101"/>
    <w:rsid w:val="00E95510"/>
    <w:rsid w:val="00E96951"/>
    <w:rsid w:val="00E96BFF"/>
    <w:rsid w:val="00EA03BC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0F22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5EE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01E8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BB7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C2989-3001-43E7-B395-8213D899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2021-04-02T02:52:00Z</dcterms:created>
  <dcterms:modified xsi:type="dcterms:W3CDTF">2021-04-02T02:52:00Z</dcterms:modified>
</cp:coreProperties>
</file>